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83" w14:textId="1063596C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19. 8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630C0F">
        <w:rPr>
          <w:rFonts w:ascii="Arial" w:hAnsi="Arial" w:cs="Arial"/>
          <w:b/>
          <w:sz w:val="40"/>
          <w:szCs w:val="40"/>
        </w:rPr>
        <w:t>4</w:t>
      </w:r>
    </w:p>
    <w:p w14:paraId="1889835D" w14:textId="7FCFF59E" w:rsidR="00147FA1" w:rsidRPr="00C62783" w:rsidRDefault="00AC40DC" w:rsidP="00B9744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Petr Nakládal, </w:t>
      </w:r>
      <w:r w:rsidR="006839DF">
        <w:rPr>
          <w:rFonts w:ascii="Arial" w:hAnsi="Arial" w:cs="Arial"/>
        </w:rPr>
        <w:t xml:space="preserve">Zdena Malinková, </w:t>
      </w:r>
      <w:r>
        <w:rPr>
          <w:rFonts w:ascii="Arial" w:hAnsi="Arial" w:cs="Arial"/>
        </w:rPr>
        <w:t>Lenka Navrátilová</w:t>
      </w:r>
      <w:r w:rsidR="00497927">
        <w:rPr>
          <w:rFonts w:ascii="Arial" w:hAnsi="Arial" w:cs="Arial"/>
        </w:rPr>
        <w:t xml:space="preserve">, </w:t>
      </w:r>
      <w:r w:rsidR="005B22D9">
        <w:rPr>
          <w:rFonts w:ascii="Arial" w:hAnsi="Arial" w:cs="Arial"/>
        </w:rPr>
        <w:t>Ondra Nakládal</w:t>
      </w:r>
      <w:r w:rsidR="001F2169">
        <w:rPr>
          <w:rFonts w:ascii="Arial" w:hAnsi="Arial" w:cs="Arial"/>
        </w:rPr>
        <w:t>, Pepa Langer</w:t>
      </w:r>
    </w:p>
    <w:p w14:paraId="1B5BBEC5" w14:textId="77777777" w:rsidR="00161600" w:rsidRPr="00161600" w:rsidRDefault="00161600" w:rsidP="0016160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575D2D8" w14:textId="7F1945AE" w:rsidR="00880132" w:rsidRDefault="00880132" w:rsidP="00880132">
      <w:pPr>
        <w:pStyle w:val="Nadpis2"/>
        <w:jc w:val="both"/>
      </w:pPr>
      <w:r w:rsidRPr="00DB7D2B">
        <w:t>Lidový rok</w:t>
      </w:r>
      <w:r>
        <w:t xml:space="preserve"> 2024</w:t>
      </w:r>
    </w:p>
    <w:p w14:paraId="5723176A" w14:textId="655E7A57" w:rsidR="003B7344" w:rsidRDefault="003B7344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pondělí 26.8. bude kulturní komise, Robert, Petr a Milan doladí věci s </w:t>
      </w:r>
      <w:r w:rsidR="00FB3536">
        <w:rPr>
          <w:rFonts w:ascii="Arial" w:hAnsi="Arial" w:cs="Arial"/>
          <w:color w:val="000000"/>
          <w:lang w:eastAsia="cs-CZ"/>
        </w:rPr>
        <w:t>městem</w:t>
      </w:r>
    </w:p>
    <w:p w14:paraId="0CFCF2C9" w14:textId="2814521D" w:rsidR="003B7344" w:rsidRDefault="003B7344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Pozvánky pro hejtmana, ředitele a radní Olomouckého </w:t>
      </w:r>
      <w:r w:rsidR="00FB3536">
        <w:rPr>
          <w:rFonts w:ascii="Arial" w:hAnsi="Arial" w:cs="Arial"/>
          <w:color w:val="000000"/>
          <w:lang w:eastAsia="cs-CZ"/>
        </w:rPr>
        <w:t xml:space="preserve">kraje, </w:t>
      </w:r>
      <w:r>
        <w:rPr>
          <w:rFonts w:ascii="Arial" w:hAnsi="Arial" w:cs="Arial"/>
          <w:color w:val="000000"/>
          <w:lang w:eastAsia="cs-CZ"/>
        </w:rPr>
        <w:t>Lenka</w:t>
      </w:r>
      <w:r w:rsidR="00FB3536">
        <w:rPr>
          <w:rFonts w:ascii="Arial" w:hAnsi="Arial" w:cs="Arial"/>
          <w:color w:val="000000"/>
          <w:lang w:eastAsia="cs-CZ"/>
        </w:rPr>
        <w:t xml:space="preserve"> předá</w:t>
      </w:r>
      <w:r>
        <w:rPr>
          <w:rFonts w:ascii="Arial" w:hAnsi="Arial" w:cs="Arial"/>
          <w:color w:val="000000"/>
          <w:lang w:eastAsia="cs-CZ"/>
        </w:rPr>
        <w:t xml:space="preserve"> na podatelnu KÚOK – splněno</w:t>
      </w:r>
    </w:p>
    <w:p w14:paraId="100CA842" w14:textId="2EEA1735" w:rsidR="003B7344" w:rsidRDefault="00FB3536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Stánky s občerstvením na páteční koncert Ebenů stejně jako byly na </w:t>
      </w:r>
      <w:proofErr w:type="spellStart"/>
      <w:r>
        <w:rPr>
          <w:rFonts w:ascii="Arial" w:hAnsi="Arial" w:cs="Arial"/>
          <w:color w:val="000000"/>
          <w:lang w:eastAsia="cs-CZ"/>
        </w:rPr>
        <w:t>Aperitivo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Italiano</w:t>
      </w:r>
      <w:proofErr w:type="spellEnd"/>
    </w:p>
    <w:p w14:paraId="5864E574" w14:textId="60F424A4" w:rsidR="00FB3536" w:rsidRDefault="00FB3536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Zvláš</w:t>
      </w:r>
      <w:r w:rsidR="00B9744B">
        <w:rPr>
          <w:rFonts w:ascii="Arial" w:hAnsi="Arial" w:cs="Arial"/>
          <w:color w:val="000000"/>
          <w:lang w:eastAsia="cs-CZ"/>
        </w:rPr>
        <w:t>ť</w:t>
      </w:r>
      <w:r>
        <w:rPr>
          <w:rFonts w:ascii="Arial" w:hAnsi="Arial" w:cs="Arial"/>
          <w:color w:val="000000"/>
          <w:lang w:eastAsia="cs-CZ"/>
        </w:rPr>
        <w:t xml:space="preserve"> jedno místo (pokladna) na vracení </w:t>
      </w:r>
      <w:proofErr w:type="spellStart"/>
      <w:r>
        <w:rPr>
          <w:rFonts w:ascii="Arial" w:hAnsi="Arial" w:cs="Arial"/>
          <w:color w:val="000000"/>
          <w:lang w:eastAsia="cs-CZ"/>
        </w:rPr>
        <w:t>nicknacků</w:t>
      </w:r>
      <w:proofErr w:type="spellEnd"/>
      <w:r>
        <w:rPr>
          <w:rFonts w:ascii="Arial" w:hAnsi="Arial" w:cs="Arial"/>
          <w:color w:val="000000"/>
          <w:lang w:eastAsia="cs-CZ"/>
        </w:rPr>
        <w:t>, záloha 50 Kč, Zdena zajistí drobné</w:t>
      </w:r>
    </w:p>
    <w:p w14:paraId="29DE77EC" w14:textId="2963D368" w:rsidR="00FB3536" w:rsidRDefault="00FB3536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Stan s pivními sety na náměstí jinak orientovaný</w:t>
      </w:r>
      <w:r w:rsidR="00B9744B">
        <w:rPr>
          <w:rFonts w:ascii="Arial" w:hAnsi="Arial" w:cs="Arial"/>
          <w:color w:val="000000"/>
          <w:lang w:eastAsia="cs-CZ"/>
        </w:rPr>
        <w:t xml:space="preserve">, směrem ke KD </w:t>
      </w:r>
      <w:proofErr w:type="spellStart"/>
      <w:r w:rsidR="00B9744B">
        <w:rPr>
          <w:rFonts w:ascii="Arial" w:hAnsi="Arial" w:cs="Arial"/>
          <w:color w:val="000000"/>
          <w:lang w:eastAsia="cs-CZ"/>
        </w:rPr>
        <w:t>zaplachtovat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viz. plánek</w:t>
      </w:r>
    </w:p>
    <w:p w14:paraId="59A0AD53" w14:textId="77C7CDE5" w:rsidR="00FB3536" w:rsidRDefault="00FB3536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Petr se zeptá hasičů na osvětlení (co měli na akci)</w:t>
      </w:r>
    </w:p>
    <w:p w14:paraId="02493958" w14:textId="55F6FA8D" w:rsidR="00FB3536" w:rsidRDefault="00FB3536" w:rsidP="003B734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jednorázové směrovky – při procházení od náměstí nasměrovat lidi do parku – rozcestník na tyčce viz plánek zajistí </w:t>
      </w:r>
      <w:proofErr w:type="gramStart"/>
      <w:r>
        <w:rPr>
          <w:rFonts w:ascii="Arial" w:hAnsi="Arial" w:cs="Arial"/>
          <w:color w:val="000000"/>
          <w:lang w:eastAsia="cs-CZ"/>
        </w:rPr>
        <w:t>Jarda?,</w:t>
      </w:r>
      <w:proofErr w:type="gramEnd"/>
      <w:r>
        <w:rPr>
          <w:rFonts w:ascii="Arial" w:hAnsi="Arial" w:cs="Arial"/>
          <w:color w:val="000000"/>
          <w:lang w:eastAsia="cs-CZ"/>
        </w:rPr>
        <w:t xml:space="preserve"> stačí bílé směrovky asi plastové jak na Bílém kameni?, případně promyslet </w:t>
      </w:r>
      <w:r w:rsidR="00B9744B">
        <w:rPr>
          <w:rFonts w:ascii="Arial" w:hAnsi="Arial" w:cs="Arial"/>
          <w:color w:val="000000"/>
          <w:lang w:eastAsia="cs-CZ"/>
        </w:rPr>
        <w:t xml:space="preserve">ještě </w:t>
      </w:r>
      <w:r>
        <w:rPr>
          <w:rFonts w:ascii="Arial" w:hAnsi="Arial" w:cs="Arial"/>
          <w:color w:val="000000"/>
          <w:lang w:eastAsia="cs-CZ"/>
        </w:rPr>
        <w:t>jiné umístění</w:t>
      </w:r>
    </w:p>
    <w:p w14:paraId="4024C918" w14:textId="43263760" w:rsidR="00FB3536" w:rsidRDefault="00FB3536" w:rsidP="00FB3536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Nápisy: MINIZOO, LUKOSTŘELBA, DĚTSKÉ ATRAKCE, LOUTKOVÉ DIVADLO, FOTOKOUTEK?</w:t>
      </w:r>
    </w:p>
    <w:p w14:paraId="4766399F" w14:textId="30317F9B" w:rsidR="00B9744B" w:rsidRPr="00B9744B" w:rsidRDefault="00B9744B" w:rsidP="00B9744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Budou panely s </w:t>
      </w:r>
      <w:proofErr w:type="spellStart"/>
      <w:r>
        <w:rPr>
          <w:rFonts w:ascii="Arial" w:hAnsi="Arial" w:cs="Arial"/>
          <w:color w:val="000000"/>
          <w:lang w:eastAsia="cs-CZ"/>
        </w:rPr>
        <w:t>fotkama</w:t>
      </w:r>
      <w:proofErr w:type="spellEnd"/>
      <w:r>
        <w:rPr>
          <w:rFonts w:ascii="Arial" w:hAnsi="Arial" w:cs="Arial"/>
          <w:color w:val="000000"/>
          <w:lang w:eastAsia="cs-CZ"/>
        </w:rPr>
        <w:t>?</w:t>
      </w:r>
    </w:p>
    <w:p w14:paraId="09E8371B" w14:textId="77777777" w:rsidR="003B7344" w:rsidRDefault="003B7344" w:rsidP="003B7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154B6E13" w14:textId="24F59FB3" w:rsidR="003B7344" w:rsidRPr="003B7344" w:rsidRDefault="003B7344" w:rsidP="003B7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3B7344" w:rsidSect="00EA1E32"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14:paraId="08D8F40A" w14:textId="77777777" w:rsidR="003B7344" w:rsidRDefault="003B7344" w:rsidP="003B7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5EC94049" w14:textId="77777777" w:rsidR="003B7344" w:rsidRDefault="003B7344" w:rsidP="003B7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52222DB4" w14:textId="77777777" w:rsidR="003B7344" w:rsidRDefault="003B7344" w:rsidP="003B7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Sect="003B7344">
          <w:type w:val="continuous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14:paraId="3BF571F9" w14:textId="6FF8B47B" w:rsidR="003B7344" w:rsidRPr="003B7344" w:rsidRDefault="003B7344" w:rsidP="003B734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3B7344">
        <w:rPr>
          <w:rFonts w:ascii="Arial" w:hAnsi="Arial" w:cs="Arial"/>
          <w:color w:val="000000"/>
          <w:lang w:eastAsia="cs-CZ"/>
        </w:rPr>
        <w:drawing>
          <wp:inline distT="0" distB="0" distL="0" distR="0" wp14:anchorId="3330C51A" wp14:editId="6AFFE116">
            <wp:extent cx="2888615" cy="6408873"/>
            <wp:effectExtent l="0" t="7302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6102" cy="642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8A9C1" w14:textId="77777777" w:rsidR="003B7344" w:rsidRDefault="003B7344" w:rsidP="00E41E7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6B85C2A7" w14:textId="77777777" w:rsidR="00E41E70" w:rsidRDefault="00E41E70" w:rsidP="00E41E7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12A05EC" w14:textId="11D5870F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14:paraId="34320115" w14:textId="75F926BD" w:rsidR="00340145" w:rsidRPr="007118DF" w:rsidRDefault="006839DF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000000"/>
          <w:lang w:eastAsia="cs-CZ"/>
        </w:rPr>
        <w:t>2. 9</w:t>
      </w:r>
      <w:r w:rsidR="00340145" w:rsidRPr="00340145">
        <w:rPr>
          <w:rFonts w:ascii="Arial" w:hAnsi="Arial" w:cs="Arial"/>
          <w:b/>
          <w:color w:val="000000"/>
          <w:lang w:eastAsia="cs-CZ"/>
        </w:rPr>
        <w:t>. 202</w:t>
      </w:r>
      <w:r w:rsidR="00EE08E9">
        <w:rPr>
          <w:rFonts w:ascii="Arial" w:hAnsi="Arial" w:cs="Arial"/>
          <w:b/>
          <w:color w:val="000000"/>
          <w:lang w:eastAsia="cs-CZ"/>
        </w:rPr>
        <w:t>4</w:t>
      </w:r>
      <w:r w:rsidR="0040351F">
        <w:rPr>
          <w:rFonts w:ascii="Arial" w:hAnsi="Arial" w:cs="Arial"/>
          <w:color w:val="000000"/>
          <w:lang w:eastAsia="cs-CZ"/>
        </w:rPr>
        <w:t xml:space="preserve">. </w:t>
      </w:r>
      <w:r w:rsidR="004B341D">
        <w:rPr>
          <w:rFonts w:ascii="Arial" w:hAnsi="Arial" w:cs="Arial"/>
          <w:color w:val="000000"/>
          <w:lang w:eastAsia="cs-CZ"/>
        </w:rPr>
        <w:t xml:space="preserve">Robert předem pošle pozvánku nebo </w:t>
      </w:r>
      <w:proofErr w:type="spellStart"/>
      <w:r w:rsidR="004B341D">
        <w:rPr>
          <w:rFonts w:ascii="Arial" w:hAnsi="Arial" w:cs="Arial"/>
          <w:color w:val="000000"/>
          <w:lang w:eastAsia="cs-CZ"/>
        </w:rPr>
        <w:t>info</w:t>
      </w:r>
      <w:proofErr w:type="spellEnd"/>
      <w:r w:rsidR="004B341D">
        <w:rPr>
          <w:rFonts w:ascii="Arial" w:hAnsi="Arial" w:cs="Arial"/>
          <w:color w:val="000000"/>
          <w:lang w:eastAsia="cs-CZ"/>
        </w:rPr>
        <w:t xml:space="preserve"> o změně termínu</w:t>
      </w:r>
    </w:p>
    <w:p w14:paraId="0B96875F" w14:textId="77777777" w:rsidR="00AC4107" w:rsidRDefault="00AC4107" w:rsidP="00EB7564">
      <w:pPr>
        <w:jc w:val="both"/>
      </w:pPr>
    </w:p>
    <w:p w14:paraId="28D3EFFA" w14:textId="3F9C8B65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>Zapsal</w:t>
      </w:r>
      <w:r w:rsidR="006839DF">
        <w:rPr>
          <w:rFonts w:ascii="Arial" w:hAnsi="Arial" w:cs="Arial"/>
          <w:color w:val="000000"/>
          <w:lang w:eastAsia="cs-CZ"/>
        </w:rPr>
        <w:t>a</w:t>
      </w:r>
      <w:r w:rsidRPr="00340145">
        <w:rPr>
          <w:rFonts w:ascii="Arial" w:hAnsi="Arial" w:cs="Arial"/>
          <w:color w:val="000000"/>
          <w:lang w:eastAsia="cs-CZ"/>
        </w:rPr>
        <w:t xml:space="preserve">: </w:t>
      </w:r>
      <w:r w:rsidR="006839DF">
        <w:rPr>
          <w:rFonts w:ascii="Arial" w:hAnsi="Arial" w:cs="Arial"/>
          <w:color w:val="000000"/>
          <w:lang w:eastAsia="cs-CZ"/>
        </w:rPr>
        <w:t>Lenka Navrátilová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9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7"/>
  </w:num>
  <w:num w:numId="7" w16cid:durableId="1253515163">
    <w:abstractNumId w:val="13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1"/>
  </w:num>
  <w:num w:numId="11" w16cid:durableId="844126766">
    <w:abstractNumId w:val="10"/>
  </w:num>
  <w:num w:numId="12" w16cid:durableId="852694244">
    <w:abstractNumId w:val="5"/>
  </w:num>
  <w:num w:numId="13" w16cid:durableId="1437024655">
    <w:abstractNumId w:val="8"/>
  </w:num>
  <w:num w:numId="14" w16cid:durableId="1383942131">
    <w:abstractNumId w:val="12"/>
  </w:num>
  <w:num w:numId="15" w16cid:durableId="28377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44D03"/>
    <w:rsid w:val="00051436"/>
    <w:rsid w:val="00055DDC"/>
    <w:rsid w:val="00065D0D"/>
    <w:rsid w:val="000750D7"/>
    <w:rsid w:val="00087436"/>
    <w:rsid w:val="000915DB"/>
    <w:rsid w:val="0009218D"/>
    <w:rsid w:val="00092D81"/>
    <w:rsid w:val="000934A9"/>
    <w:rsid w:val="000A6855"/>
    <w:rsid w:val="000C2967"/>
    <w:rsid w:val="000C5DFC"/>
    <w:rsid w:val="000D15E5"/>
    <w:rsid w:val="000E3C61"/>
    <w:rsid w:val="000E428E"/>
    <w:rsid w:val="00124281"/>
    <w:rsid w:val="001257ED"/>
    <w:rsid w:val="00133C55"/>
    <w:rsid w:val="00135D27"/>
    <w:rsid w:val="00142F72"/>
    <w:rsid w:val="00147FA1"/>
    <w:rsid w:val="00152AB7"/>
    <w:rsid w:val="0015724B"/>
    <w:rsid w:val="00161600"/>
    <w:rsid w:val="001672AE"/>
    <w:rsid w:val="001851B3"/>
    <w:rsid w:val="001869A6"/>
    <w:rsid w:val="001A0776"/>
    <w:rsid w:val="001A1128"/>
    <w:rsid w:val="001C3424"/>
    <w:rsid w:val="001D73DE"/>
    <w:rsid w:val="001E562C"/>
    <w:rsid w:val="001F2169"/>
    <w:rsid w:val="00213F61"/>
    <w:rsid w:val="00224721"/>
    <w:rsid w:val="00253070"/>
    <w:rsid w:val="002751C6"/>
    <w:rsid w:val="0028060B"/>
    <w:rsid w:val="002A7D64"/>
    <w:rsid w:val="002D2623"/>
    <w:rsid w:val="002D32A1"/>
    <w:rsid w:val="002D4A11"/>
    <w:rsid w:val="002E091F"/>
    <w:rsid w:val="002F3250"/>
    <w:rsid w:val="00303CC7"/>
    <w:rsid w:val="0031177C"/>
    <w:rsid w:val="00313025"/>
    <w:rsid w:val="0031625B"/>
    <w:rsid w:val="0032358A"/>
    <w:rsid w:val="00326713"/>
    <w:rsid w:val="00330319"/>
    <w:rsid w:val="00340145"/>
    <w:rsid w:val="0034435C"/>
    <w:rsid w:val="0035730D"/>
    <w:rsid w:val="00385658"/>
    <w:rsid w:val="00395A21"/>
    <w:rsid w:val="003A0AB7"/>
    <w:rsid w:val="003B2635"/>
    <w:rsid w:val="003B4953"/>
    <w:rsid w:val="003B7344"/>
    <w:rsid w:val="003C6898"/>
    <w:rsid w:val="003F54B6"/>
    <w:rsid w:val="0040351F"/>
    <w:rsid w:val="00410375"/>
    <w:rsid w:val="00423688"/>
    <w:rsid w:val="00424C14"/>
    <w:rsid w:val="00430243"/>
    <w:rsid w:val="00432EAC"/>
    <w:rsid w:val="004759CF"/>
    <w:rsid w:val="00484FE5"/>
    <w:rsid w:val="004927DC"/>
    <w:rsid w:val="004972D2"/>
    <w:rsid w:val="00497927"/>
    <w:rsid w:val="004B341D"/>
    <w:rsid w:val="004B7626"/>
    <w:rsid w:val="004C4EA1"/>
    <w:rsid w:val="004E43B7"/>
    <w:rsid w:val="004E60E4"/>
    <w:rsid w:val="00515578"/>
    <w:rsid w:val="005215C5"/>
    <w:rsid w:val="00526A4B"/>
    <w:rsid w:val="00533E50"/>
    <w:rsid w:val="0056042D"/>
    <w:rsid w:val="0056661C"/>
    <w:rsid w:val="00591593"/>
    <w:rsid w:val="005B22D9"/>
    <w:rsid w:val="005B60ED"/>
    <w:rsid w:val="005C4431"/>
    <w:rsid w:val="005C6F4C"/>
    <w:rsid w:val="00602C10"/>
    <w:rsid w:val="00620AD8"/>
    <w:rsid w:val="00630C0F"/>
    <w:rsid w:val="00650BED"/>
    <w:rsid w:val="00670086"/>
    <w:rsid w:val="00673E8B"/>
    <w:rsid w:val="0068107E"/>
    <w:rsid w:val="006839DF"/>
    <w:rsid w:val="00690293"/>
    <w:rsid w:val="0069554A"/>
    <w:rsid w:val="006A3EE7"/>
    <w:rsid w:val="006B11CA"/>
    <w:rsid w:val="006B26B1"/>
    <w:rsid w:val="006C5885"/>
    <w:rsid w:val="006D19CD"/>
    <w:rsid w:val="006D4AD4"/>
    <w:rsid w:val="006E771B"/>
    <w:rsid w:val="006F01C9"/>
    <w:rsid w:val="0070317C"/>
    <w:rsid w:val="007063AB"/>
    <w:rsid w:val="00727A76"/>
    <w:rsid w:val="00751FBC"/>
    <w:rsid w:val="00752009"/>
    <w:rsid w:val="00770F88"/>
    <w:rsid w:val="00774B50"/>
    <w:rsid w:val="00784617"/>
    <w:rsid w:val="007917D1"/>
    <w:rsid w:val="007943BA"/>
    <w:rsid w:val="007C2EAF"/>
    <w:rsid w:val="007E32D6"/>
    <w:rsid w:val="007F2413"/>
    <w:rsid w:val="007F53E8"/>
    <w:rsid w:val="00805AF4"/>
    <w:rsid w:val="008142B6"/>
    <w:rsid w:val="00814D1D"/>
    <w:rsid w:val="00815597"/>
    <w:rsid w:val="00844A70"/>
    <w:rsid w:val="008515D8"/>
    <w:rsid w:val="00851D1F"/>
    <w:rsid w:val="008738C4"/>
    <w:rsid w:val="00880132"/>
    <w:rsid w:val="00893A6C"/>
    <w:rsid w:val="008A2461"/>
    <w:rsid w:val="008A3108"/>
    <w:rsid w:val="008B761C"/>
    <w:rsid w:val="008C0C1D"/>
    <w:rsid w:val="008C19FD"/>
    <w:rsid w:val="008C4C75"/>
    <w:rsid w:val="008D5482"/>
    <w:rsid w:val="008D561D"/>
    <w:rsid w:val="008E49B8"/>
    <w:rsid w:val="008F0033"/>
    <w:rsid w:val="008F3780"/>
    <w:rsid w:val="009021FB"/>
    <w:rsid w:val="00913657"/>
    <w:rsid w:val="009146CC"/>
    <w:rsid w:val="00945544"/>
    <w:rsid w:val="00945A04"/>
    <w:rsid w:val="009679CA"/>
    <w:rsid w:val="009744AE"/>
    <w:rsid w:val="009809DB"/>
    <w:rsid w:val="009873FA"/>
    <w:rsid w:val="009B7F15"/>
    <w:rsid w:val="009C1198"/>
    <w:rsid w:val="00A05A4B"/>
    <w:rsid w:val="00A20B31"/>
    <w:rsid w:val="00A27702"/>
    <w:rsid w:val="00A407AE"/>
    <w:rsid w:val="00A421A1"/>
    <w:rsid w:val="00A43056"/>
    <w:rsid w:val="00A5616C"/>
    <w:rsid w:val="00A62ADB"/>
    <w:rsid w:val="00AB5261"/>
    <w:rsid w:val="00AC40DC"/>
    <w:rsid w:val="00AC4107"/>
    <w:rsid w:val="00AD0128"/>
    <w:rsid w:val="00AD345A"/>
    <w:rsid w:val="00AE40F7"/>
    <w:rsid w:val="00B31969"/>
    <w:rsid w:val="00B54144"/>
    <w:rsid w:val="00B54C73"/>
    <w:rsid w:val="00B640D3"/>
    <w:rsid w:val="00B70586"/>
    <w:rsid w:val="00B9744B"/>
    <w:rsid w:val="00BB012B"/>
    <w:rsid w:val="00BC72E7"/>
    <w:rsid w:val="00BD7A2B"/>
    <w:rsid w:val="00BF4197"/>
    <w:rsid w:val="00C047CF"/>
    <w:rsid w:val="00C41DB3"/>
    <w:rsid w:val="00C44100"/>
    <w:rsid w:val="00C52C1D"/>
    <w:rsid w:val="00C62783"/>
    <w:rsid w:val="00C86E65"/>
    <w:rsid w:val="00C9243F"/>
    <w:rsid w:val="00CA0FA9"/>
    <w:rsid w:val="00CC02FC"/>
    <w:rsid w:val="00CE323A"/>
    <w:rsid w:val="00CF08E9"/>
    <w:rsid w:val="00D148D6"/>
    <w:rsid w:val="00D26C4D"/>
    <w:rsid w:val="00D37B12"/>
    <w:rsid w:val="00D43F6C"/>
    <w:rsid w:val="00D558EC"/>
    <w:rsid w:val="00D55BB4"/>
    <w:rsid w:val="00D83D07"/>
    <w:rsid w:val="00D9057F"/>
    <w:rsid w:val="00D953DB"/>
    <w:rsid w:val="00DA7208"/>
    <w:rsid w:val="00DB79E0"/>
    <w:rsid w:val="00DB7D2B"/>
    <w:rsid w:val="00DD1F84"/>
    <w:rsid w:val="00DF2362"/>
    <w:rsid w:val="00DF6F91"/>
    <w:rsid w:val="00E11371"/>
    <w:rsid w:val="00E3490C"/>
    <w:rsid w:val="00E41E70"/>
    <w:rsid w:val="00E44A2A"/>
    <w:rsid w:val="00E4516E"/>
    <w:rsid w:val="00E618D6"/>
    <w:rsid w:val="00E707C9"/>
    <w:rsid w:val="00E84E41"/>
    <w:rsid w:val="00EA1E32"/>
    <w:rsid w:val="00EA24C0"/>
    <w:rsid w:val="00EA55E2"/>
    <w:rsid w:val="00EA5E19"/>
    <w:rsid w:val="00EB7564"/>
    <w:rsid w:val="00ED02E7"/>
    <w:rsid w:val="00ED078A"/>
    <w:rsid w:val="00ED63C1"/>
    <w:rsid w:val="00ED73B4"/>
    <w:rsid w:val="00ED773A"/>
    <w:rsid w:val="00EE08E9"/>
    <w:rsid w:val="00EF4FC6"/>
    <w:rsid w:val="00EF70F9"/>
    <w:rsid w:val="00F54EC8"/>
    <w:rsid w:val="00F600EA"/>
    <w:rsid w:val="00F67279"/>
    <w:rsid w:val="00F705B1"/>
    <w:rsid w:val="00F72ECB"/>
    <w:rsid w:val="00F96D01"/>
    <w:rsid w:val="00FA75A8"/>
    <w:rsid w:val="00FB167C"/>
    <w:rsid w:val="00FB3536"/>
    <w:rsid w:val="00FC5672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Navrátilová Lenka</cp:lastModifiedBy>
  <cp:revision>4</cp:revision>
  <dcterms:created xsi:type="dcterms:W3CDTF">2024-08-22T08:15:00Z</dcterms:created>
  <dcterms:modified xsi:type="dcterms:W3CDTF">2024-08-22T08:59:00Z</dcterms:modified>
</cp:coreProperties>
</file>